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THUILLIEZ Mickael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Chemin des Champs Dieux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THUILLIEZ Mickael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Champs Dieux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