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AUTO CASSE Thiebault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ZI les pivoisons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10430 Rosières-près-Troyes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13/04/2022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