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HERVAUD RUHLMANN Ludovic et Jennifer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l'Etang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