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2505-14011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18/03/2021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TEMBRUN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FROMONT Rémi et Emeline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Place St Sulpice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75006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06.64.83.56.90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380  LES BOURONS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FROMONT Rémi et Emeline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380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BOURONS Commune de SAINT PERE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18/03/2021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