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2019_22527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MESVES SUR LOIRE 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15 bis ROUTE D'ANTIBES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du Parçon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1643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01/03/2019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