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1901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RIPART Jean Baptiste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6 rue Gounod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PARIS  France Code postal : 75017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LES GRANGES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AX 34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2014-016-ext01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4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BOXEPARCO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02-10-2018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L'entreprise Bonnin Dasilva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