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SAGA_181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BRAHMI MOHAMED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6 Rue de Laubespin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QUENTIN SUR NOHAIN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6 Rue de Laubespin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QUENTIN SUR NOHAIN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1227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12-06-2018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