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LETAUT Sandrine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Les Giraults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18300 SURY-EN-VAUX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03-05-2018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