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Rue des Ecoles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LAURENT Josiane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LAURENT Josiane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1 146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LAURENT Josiane</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Rue des Ecoles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